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28.01.2020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0449/01/20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"АСУ Инжиниринг"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"АСУ Инжиниринг"; ООО "АСУ Инжиниринг"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5906110146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1115906005698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614022, РФ, Пермский край , г. Пермь, ул. Рязанская, д.80, оф. 403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0449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06.12.2016, Протокол ГПС № 64-16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17.08.2017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